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4022A" w14:textId="503D57DC" w:rsidR="00AD3F11" w:rsidRPr="009D5B75" w:rsidRDefault="00AD3F11" w:rsidP="00AD3F1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Graphic Design </w:t>
      </w:r>
      <w:r w:rsidRPr="009D5B75">
        <w:rPr>
          <w:b/>
          <w:bCs/>
          <w:sz w:val="24"/>
          <w:szCs w:val="24"/>
        </w:rPr>
        <w:t>Minor</w:t>
      </w:r>
    </w:p>
    <w:p w14:paraId="7333C984" w14:textId="77777777" w:rsidR="00AD3F11" w:rsidRDefault="00AD3F11" w:rsidP="00AD3F11">
      <w:pPr>
        <w:jc w:val="center"/>
      </w:pPr>
      <w:r>
        <w:t>2022 – 2023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5130"/>
        <w:gridCol w:w="1170"/>
        <w:gridCol w:w="2245"/>
      </w:tblGrid>
      <w:tr w:rsidR="00AD3F11" w14:paraId="76B40C23" w14:textId="77777777" w:rsidTr="00C9015A">
        <w:tc>
          <w:tcPr>
            <w:tcW w:w="9350" w:type="dxa"/>
            <w:gridSpan w:val="4"/>
            <w:shd w:val="clear" w:color="auto" w:fill="BA0423"/>
          </w:tcPr>
          <w:p w14:paraId="24C6B900" w14:textId="77777777" w:rsidR="00AD3F11" w:rsidRPr="009D5B75" w:rsidRDefault="00AD3F11" w:rsidP="00C9015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D5B75">
              <w:rPr>
                <w:b/>
                <w:bCs/>
                <w:color w:val="FFFFFF" w:themeColor="background1"/>
                <w:sz w:val="24"/>
                <w:szCs w:val="24"/>
              </w:rPr>
              <w:t>Required Courses</w:t>
            </w:r>
          </w:p>
        </w:tc>
      </w:tr>
      <w:tr w:rsidR="00AD3F11" w14:paraId="709337B6" w14:textId="77777777" w:rsidTr="00C9015A">
        <w:tc>
          <w:tcPr>
            <w:tcW w:w="805" w:type="dxa"/>
          </w:tcPr>
          <w:p w14:paraId="7442A46E" w14:textId="77777777" w:rsidR="00AD3F11" w:rsidRPr="009D5B75" w:rsidRDefault="00AD3F11" w:rsidP="00C9015A">
            <w:pPr>
              <w:jc w:val="center"/>
              <w:rPr>
                <w:b/>
                <w:bCs/>
              </w:rPr>
            </w:pPr>
            <w:r w:rsidRPr="009D5B75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5130" w:type="dxa"/>
          </w:tcPr>
          <w:p w14:paraId="3BAB0AC5" w14:textId="77777777" w:rsidR="00AD3F11" w:rsidRPr="009D5B75" w:rsidRDefault="00AD3F11" w:rsidP="00C9015A">
            <w:pPr>
              <w:jc w:val="center"/>
              <w:rPr>
                <w:b/>
                <w:bCs/>
              </w:rPr>
            </w:pPr>
            <w:r w:rsidRPr="009D5B75">
              <w:rPr>
                <w:b/>
                <w:bCs/>
              </w:rPr>
              <w:t>Course Code &amp; Name</w:t>
            </w:r>
          </w:p>
        </w:tc>
        <w:tc>
          <w:tcPr>
            <w:tcW w:w="1170" w:type="dxa"/>
          </w:tcPr>
          <w:p w14:paraId="2BC8F651" w14:textId="77777777" w:rsidR="00AD3F11" w:rsidRPr="009D5B75" w:rsidRDefault="00AD3F11" w:rsidP="00C9015A">
            <w:pPr>
              <w:jc w:val="center"/>
              <w:rPr>
                <w:b/>
                <w:bCs/>
              </w:rPr>
            </w:pPr>
            <w:r w:rsidRPr="009D5B75">
              <w:rPr>
                <w:b/>
                <w:bCs/>
              </w:rPr>
              <w:t>Credits</w:t>
            </w:r>
          </w:p>
        </w:tc>
        <w:tc>
          <w:tcPr>
            <w:tcW w:w="2245" w:type="dxa"/>
          </w:tcPr>
          <w:p w14:paraId="579E5798" w14:textId="77777777" w:rsidR="00AD3F11" w:rsidRPr="009D5B75" w:rsidRDefault="00AD3F11" w:rsidP="00C9015A">
            <w:pPr>
              <w:jc w:val="center"/>
              <w:rPr>
                <w:b/>
                <w:bCs/>
              </w:rPr>
            </w:pPr>
            <w:r w:rsidRPr="009D5B75">
              <w:rPr>
                <w:b/>
                <w:bCs/>
              </w:rPr>
              <w:t>Semester</w:t>
            </w:r>
          </w:p>
        </w:tc>
      </w:tr>
      <w:tr w:rsidR="00AD3F11" w14:paraId="6FCC6A51" w14:textId="77777777" w:rsidTr="00C9015A">
        <w:tc>
          <w:tcPr>
            <w:tcW w:w="805" w:type="dxa"/>
          </w:tcPr>
          <w:p w14:paraId="5ACD249F" w14:textId="77777777" w:rsidR="00AD3F11" w:rsidRDefault="00AD3F11" w:rsidP="00C9015A">
            <w:pPr>
              <w:jc w:val="center"/>
            </w:pPr>
          </w:p>
        </w:tc>
        <w:tc>
          <w:tcPr>
            <w:tcW w:w="5130" w:type="dxa"/>
          </w:tcPr>
          <w:p w14:paraId="0B02C9FF" w14:textId="27748551" w:rsidR="00AD3F11" w:rsidRDefault="00AD3F11" w:rsidP="00C9015A">
            <w:r>
              <w:t>ART 104 – Two-Dimensional Design</w:t>
            </w:r>
          </w:p>
        </w:tc>
        <w:tc>
          <w:tcPr>
            <w:tcW w:w="1170" w:type="dxa"/>
          </w:tcPr>
          <w:p w14:paraId="050BF423" w14:textId="3C2B3DB5" w:rsidR="00AD3F11" w:rsidRDefault="00AD3F11" w:rsidP="00C9015A">
            <w:pPr>
              <w:jc w:val="center"/>
            </w:pPr>
            <w:r>
              <w:t>3</w:t>
            </w:r>
          </w:p>
        </w:tc>
        <w:tc>
          <w:tcPr>
            <w:tcW w:w="2245" w:type="dxa"/>
          </w:tcPr>
          <w:p w14:paraId="36A1948B" w14:textId="77777777" w:rsidR="00AD3F11" w:rsidRDefault="00AD3F11" w:rsidP="00C9015A">
            <w:pPr>
              <w:jc w:val="center"/>
            </w:pPr>
          </w:p>
        </w:tc>
      </w:tr>
      <w:tr w:rsidR="00AD3F11" w14:paraId="4EA10F94" w14:textId="77777777" w:rsidTr="00C9015A">
        <w:tc>
          <w:tcPr>
            <w:tcW w:w="805" w:type="dxa"/>
          </w:tcPr>
          <w:p w14:paraId="10178CC1" w14:textId="77777777" w:rsidR="00AD3F11" w:rsidRDefault="00AD3F11" w:rsidP="00C9015A">
            <w:pPr>
              <w:jc w:val="center"/>
            </w:pPr>
          </w:p>
        </w:tc>
        <w:tc>
          <w:tcPr>
            <w:tcW w:w="5130" w:type="dxa"/>
          </w:tcPr>
          <w:p w14:paraId="727F8E2B" w14:textId="2C33047F" w:rsidR="00AD3F11" w:rsidRDefault="00AD3F11" w:rsidP="00C9015A">
            <w:r>
              <w:t>ART 207 – Graphic Design</w:t>
            </w:r>
          </w:p>
        </w:tc>
        <w:tc>
          <w:tcPr>
            <w:tcW w:w="1170" w:type="dxa"/>
          </w:tcPr>
          <w:p w14:paraId="227E0175" w14:textId="3C40492A" w:rsidR="00AD3F11" w:rsidRDefault="00AD3F11" w:rsidP="00C9015A">
            <w:pPr>
              <w:jc w:val="center"/>
            </w:pPr>
            <w:r>
              <w:t>3</w:t>
            </w:r>
          </w:p>
        </w:tc>
        <w:tc>
          <w:tcPr>
            <w:tcW w:w="2245" w:type="dxa"/>
          </w:tcPr>
          <w:p w14:paraId="570AA677" w14:textId="77777777" w:rsidR="00AD3F11" w:rsidRDefault="00AD3F11" w:rsidP="00C9015A">
            <w:pPr>
              <w:jc w:val="center"/>
            </w:pPr>
          </w:p>
        </w:tc>
      </w:tr>
      <w:tr w:rsidR="00AD3F11" w14:paraId="5128E46E" w14:textId="77777777" w:rsidTr="00C9015A">
        <w:tc>
          <w:tcPr>
            <w:tcW w:w="805" w:type="dxa"/>
            <w:tcBorders>
              <w:bottom w:val="single" w:sz="4" w:space="0" w:color="auto"/>
            </w:tcBorders>
          </w:tcPr>
          <w:p w14:paraId="13DF6D45" w14:textId="77777777" w:rsidR="00AD3F11" w:rsidRDefault="00AD3F11" w:rsidP="00C9015A">
            <w:pPr>
              <w:jc w:val="center"/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7D6FB4FF" w14:textId="21E965B4" w:rsidR="00AD3F11" w:rsidRDefault="00AD3F11" w:rsidP="00C9015A">
            <w:r>
              <w:t xml:space="preserve">ART 212 – Drawing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17F9F09" w14:textId="09439F9C" w:rsidR="00AD3F11" w:rsidRDefault="00AD3F11" w:rsidP="00C9015A">
            <w:pPr>
              <w:jc w:val="center"/>
            </w:pPr>
            <w:r>
              <w:t>3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5804F49C" w14:textId="77777777" w:rsidR="00AD3F11" w:rsidRDefault="00AD3F11" w:rsidP="00C9015A">
            <w:pPr>
              <w:jc w:val="center"/>
            </w:pPr>
          </w:p>
        </w:tc>
      </w:tr>
      <w:tr w:rsidR="009C41CF" w14:paraId="413E9547" w14:textId="77777777" w:rsidTr="00C9015A">
        <w:tc>
          <w:tcPr>
            <w:tcW w:w="805" w:type="dxa"/>
            <w:tcBorders>
              <w:bottom w:val="single" w:sz="4" w:space="0" w:color="auto"/>
            </w:tcBorders>
          </w:tcPr>
          <w:p w14:paraId="2B62C416" w14:textId="77777777" w:rsidR="009C41CF" w:rsidRDefault="009C41CF" w:rsidP="00C9015A">
            <w:pPr>
              <w:jc w:val="center"/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07093C77" w14:textId="3D32616F" w:rsidR="009C41CF" w:rsidRDefault="009C41CF" w:rsidP="00C9015A">
            <w:r>
              <w:t>ART 307 – Computer Graphics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86144C0" w14:textId="50D0A455" w:rsidR="009C41CF" w:rsidRDefault="009C41CF" w:rsidP="00C9015A">
            <w:pPr>
              <w:jc w:val="center"/>
            </w:pPr>
            <w:r>
              <w:t>3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169730FA" w14:textId="77777777" w:rsidR="009C41CF" w:rsidRDefault="009C41CF" w:rsidP="00C9015A">
            <w:pPr>
              <w:jc w:val="center"/>
            </w:pPr>
          </w:p>
        </w:tc>
      </w:tr>
      <w:tr w:rsidR="009C41CF" w14:paraId="57EE10E9" w14:textId="77777777" w:rsidTr="00C9015A">
        <w:tc>
          <w:tcPr>
            <w:tcW w:w="805" w:type="dxa"/>
            <w:tcBorders>
              <w:bottom w:val="single" w:sz="4" w:space="0" w:color="auto"/>
            </w:tcBorders>
          </w:tcPr>
          <w:p w14:paraId="4A57FAF0" w14:textId="77777777" w:rsidR="009C41CF" w:rsidRDefault="009C41CF" w:rsidP="00C9015A">
            <w:pPr>
              <w:jc w:val="center"/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2C42A25B" w14:textId="12A06A85" w:rsidR="009C41CF" w:rsidRDefault="009C41CF" w:rsidP="00C9015A">
            <w:r>
              <w:t>ART 407 – Advanced Graphic Design: Print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35B3662" w14:textId="2F232B70" w:rsidR="009C41CF" w:rsidRDefault="009C41CF" w:rsidP="00C9015A">
            <w:pPr>
              <w:jc w:val="center"/>
            </w:pPr>
            <w:r>
              <w:t>3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2D41FF5B" w14:textId="77777777" w:rsidR="009C41CF" w:rsidRDefault="009C41CF" w:rsidP="00C9015A">
            <w:pPr>
              <w:jc w:val="center"/>
            </w:pPr>
          </w:p>
        </w:tc>
      </w:tr>
      <w:tr w:rsidR="009C41CF" w14:paraId="69288F71" w14:textId="77777777" w:rsidTr="00C9015A">
        <w:tc>
          <w:tcPr>
            <w:tcW w:w="805" w:type="dxa"/>
            <w:tcBorders>
              <w:bottom w:val="single" w:sz="4" w:space="0" w:color="auto"/>
            </w:tcBorders>
          </w:tcPr>
          <w:p w14:paraId="752C3E48" w14:textId="77777777" w:rsidR="009C41CF" w:rsidRDefault="009C41CF" w:rsidP="00C9015A">
            <w:pPr>
              <w:jc w:val="center"/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3D5E5707" w14:textId="2BD9C35F" w:rsidR="009C41CF" w:rsidRDefault="009C41CF" w:rsidP="00C9015A">
            <w:r>
              <w:t>ART 414 – Advanced Graphic Design: Interactive Multimedia Design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73D7F95" w14:textId="5C28D230" w:rsidR="009C41CF" w:rsidRDefault="009C41CF" w:rsidP="00C9015A">
            <w:pPr>
              <w:jc w:val="center"/>
            </w:pPr>
            <w:r>
              <w:t>3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3D546161" w14:textId="77777777" w:rsidR="009C41CF" w:rsidRDefault="009C41CF" w:rsidP="00C9015A">
            <w:pPr>
              <w:jc w:val="center"/>
            </w:pPr>
          </w:p>
        </w:tc>
      </w:tr>
      <w:tr w:rsidR="00AD3F11" w14:paraId="55A9A617" w14:textId="77777777" w:rsidTr="00C9015A">
        <w:tc>
          <w:tcPr>
            <w:tcW w:w="9350" w:type="dxa"/>
            <w:gridSpan w:val="4"/>
            <w:shd w:val="clear" w:color="auto" w:fill="BA0423"/>
          </w:tcPr>
          <w:p w14:paraId="28D02F0C" w14:textId="77777777" w:rsidR="00AD3F11" w:rsidRPr="009D5B75" w:rsidRDefault="00AD3F11" w:rsidP="00C9015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D5B75">
              <w:rPr>
                <w:b/>
                <w:bCs/>
                <w:color w:val="FFFFFF" w:themeColor="background1"/>
                <w:sz w:val="24"/>
                <w:szCs w:val="24"/>
              </w:rPr>
              <w:t>Elective Courses</w:t>
            </w:r>
          </w:p>
        </w:tc>
      </w:tr>
      <w:tr w:rsidR="00AD3F11" w14:paraId="0C20A3D3" w14:textId="77777777" w:rsidTr="00C9015A">
        <w:tc>
          <w:tcPr>
            <w:tcW w:w="805" w:type="dxa"/>
          </w:tcPr>
          <w:p w14:paraId="74F070D1" w14:textId="77777777" w:rsidR="00AD3F11" w:rsidRDefault="00AD3F11" w:rsidP="00C9015A">
            <w:pPr>
              <w:jc w:val="center"/>
            </w:pPr>
          </w:p>
        </w:tc>
        <w:tc>
          <w:tcPr>
            <w:tcW w:w="5130" w:type="dxa"/>
          </w:tcPr>
          <w:p w14:paraId="4724EECC" w14:textId="77777777" w:rsidR="00AD3F11" w:rsidRDefault="00AD3F11" w:rsidP="00C9015A">
            <w:pPr>
              <w:jc w:val="center"/>
            </w:pPr>
          </w:p>
        </w:tc>
        <w:tc>
          <w:tcPr>
            <w:tcW w:w="1170" w:type="dxa"/>
          </w:tcPr>
          <w:p w14:paraId="6EE9DF19" w14:textId="77777777" w:rsidR="00AD3F11" w:rsidRDefault="00AD3F11" w:rsidP="00C9015A">
            <w:pPr>
              <w:jc w:val="center"/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1D20BDDE" w14:textId="77777777" w:rsidR="00AD3F11" w:rsidRDefault="00AD3F11" w:rsidP="00C9015A">
            <w:pPr>
              <w:jc w:val="center"/>
            </w:pPr>
          </w:p>
        </w:tc>
      </w:tr>
      <w:tr w:rsidR="00AD3F11" w14:paraId="4A6A031B" w14:textId="77777777" w:rsidTr="00C9015A">
        <w:tc>
          <w:tcPr>
            <w:tcW w:w="5935" w:type="dxa"/>
            <w:gridSpan w:val="2"/>
          </w:tcPr>
          <w:p w14:paraId="5B3995A4" w14:textId="77777777" w:rsidR="00AD3F11" w:rsidRPr="009D5B75" w:rsidRDefault="00AD3F11" w:rsidP="00C9015A">
            <w:pPr>
              <w:jc w:val="center"/>
              <w:rPr>
                <w:b/>
                <w:bCs/>
              </w:rPr>
            </w:pPr>
            <w:r w:rsidRPr="009D5B75">
              <w:rPr>
                <w:b/>
                <w:bCs/>
              </w:rPr>
              <w:t>Total Credits</w:t>
            </w:r>
          </w:p>
        </w:tc>
        <w:tc>
          <w:tcPr>
            <w:tcW w:w="1170" w:type="dxa"/>
          </w:tcPr>
          <w:p w14:paraId="4B2E9310" w14:textId="2C362346" w:rsidR="00AD3F11" w:rsidRDefault="009C41CF" w:rsidP="00C9015A">
            <w:pPr>
              <w:jc w:val="center"/>
            </w:pPr>
            <w:r>
              <w:t>21</w:t>
            </w:r>
          </w:p>
        </w:tc>
        <w:tc>
          <w:tcPr>
            <w:tcW w:w="2245" w:type="dxa"/>
            <w:shd w:val="clear" w:color="auto" w:fill="000000" w:themeFill="text1"/>
          </w:tcPr>
          <w:p w14:paraId="54CCA886" w14:textId="77777777" w:rsidR="00AD3F11" w:rsidRDefault="00AD3F11" w:rsidP="00C9015A">
            <w:pPr>
              <w:jc w:val="center"/>
            </w:pPr>
          </w:p>
        </w:tc>
      </w:tr>
    </w:tbl>
    <w:p w14:paraId="60060843" w14:textId="77777777" w:rsidR="00AD3F11" w:rsidRDefault="00AD3F11" w:rsidP="00AD3F11"/>
    <w:p w14:paraId="6277C9EE" w14:textId="77777777" w:rsidR="00AD3F11" w:rsidRDefault="00AD3F11" w:rsidP="3A347AD1">
      <w:pPr>
        <w:rPr>
          <w:rFonts w:eastAsiaTheme="minorEastAsia"/>
        </w:rPr>
      </w:pPr>
      <w:r>
        <w:t>E</w:t>
      </w:r>
      <w:r w:rsidRPr="3A347AD1">
        <w:rPr>
          <w:rFonts w:eastAsiaTheme="minorEastAsia"/>
        </w:rPr>
        <w:t>lective options:</w:t>
      </w:r>
    </w:p>
    <w:p w14:paraId="224E836B" w14:textId="77777777" w:rsidR="009C41CF" w:rsidRPr="009C41CF" w:rsidRDefault="009C41CF" w:rsidP="3A347AD1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Theme="minorEastAsia"/>
          <w:color w:val="000000"/>
        </w:rPr>
      </w:pPr>
      <w:r w:rsidRPr="3A347AD1">
        <w:rPr>
          <w:rFonts w:eastAsiaTheme="minorEastAsia"/>
          <w:color w:val="000000" w:themeColor="text1"/>
        </w:rPr>
        <w:t xml:space="preserve">Complete at least 1 of the following: </w:t>
      </w:r>
    </w:p>
    <w:p w14:paraId="391456CB" w14:textId="77777777" w:rsidR="009C41CF" w:rsidRPr="009C41CF" w:rsidRDefault="00E953FE" w:rsidP="3A347AD1">
      <w:pPr>
        <w:numPr>
          <w:ilvl w:val="1"/>
          <w:numId w:val="1"/>
        </w:numPr>
        <w:shd w:val="clear" w:color="auto" w:fill="FFFFFF" w:themeFill="background1"/>
        <w:spacing w:after="75" w:line="240" w:lineRule="auto"/>
        <w:rPr>
          <w:rFonts w:eastAsiaTheme="minorEastAsia"/>
          <w:color w:val="000000"/>
        </w:rPr>
      </w:pPr>
      <w:hyperlink r:id="rId5" w:anchor="/courses/view/60a28e4c181fb9280669ad6d">
        <w:r w:rsidR="009C41CF" w:rsidRPr="3A347AD1">
          <w:rPr>
            <w:rFonts w:eastAsiaTheme="minorEastAsia"/>
            <w:color w:val="E4002B"/>
            <w:u w:val="single"/>
          </w:rPr>
          <w:t>ART216</w:t>
        </w:r>
      </w:hyperlink>
      <w:r w:rsidR="009C41CF" w:rsidRPr="3A347AD1">
        <w:rPr>
          <w:rFonts w:eastAsiaTheme="minorEastAsia"/>
          <w:color w:val="000000" w:themeColor="text1"/>
        </w:rPr>
        <w:t xml:space="preserve"> - Illustration (3)</w:t>
      </w:r>
    </w:p>
    <w:p w14:paraId="5C52890E" w14:textId="77777777" w:rsidR="009C41CF" w:rsidRPr="009C41CF" w:rsidRDefault="00E953FE" w:rsidP="3A347AD1">
      <w:pPr>
        <w:numPr>
          <w:ilvl w:val="1"/>
          <w:numId w:val="1"/>
        </w:numPr>
        <w:shd w:val="clear" w:color="auto" w:fill="FFFFFF" w:themeFill="background1"/>
        <w:spacing w:after="75" w:line="240" w:lineRule="auto"/>
        <w:rPr>
          <w:rFonts w:eastAsiaTheme="minorEastAsia"/>
          <w:color w:val="000000"/>
        </w:rPr>
      </w:pPr>
      <w:hyperlink r:id="rId6" w:anchor="/courses/view/60a28e5b155e1c78661fd5f1">
        <w:r w:rsidR="009C41CF" w:rsidRPr="3A347AD1">
          <w:rPr>
            <w:rFonts w:eastAsiaTheme="minorEastAsia"/>
            <w:color w:val="E4002B"/>
            <w:u w:val="single"/>
          </w:rPr>
          <w:t>ART221</w:t>
        </w:r>
      </w:hyperlink>
      <w:r w:rsidR="009C41CF" w:rsidRPr="3A347AD1">
        <w:rPr>
          <w:rFonts w:eastAsiaTheme="minorEastAsia"/>
          <w:color w:val="000000" w:themeColor="text1"/>
        </w:rPr>
        <w:t xml:space="preserve"> - Painting (3)</w:t>
      </w:r>
    </w:p>
    <w:p w14:paraId="6560B9B9" w14:textId="77777777" w:rsidR="009C41CF" w:rsidRPr="009C41CF" w:rsidRDefault="00E953FE" w:rsidP="3A347AD1">
      <w:pPr>
        <w:numPr>
          <w:ilvl w:val="1"/>
          <w:numId w:val="1"/>
        </w:numPr>
        <w:shd w:val="clear" w:color="auto" w:fill="FFFFFF" w:themeFill="background1"/>
        <w:spacing w:after="75" w:line="240" w:lineRule="auto"/>
        <w:rPr>
          <w:rFonts w:eastAsiaTheme="minorEastAsia"/>
          <w:color w:val="000000"/>
        </w:rPr>
      </w:pPr>
      <w:hyperlink r:id="rId7" w:anchor="/courses/view/60a28e56174149be00c6f9c7">
        <w:r w:rsidR="009C41CF" w:rsidRPr="3A347AD1">
          <w:rPr>
            <w:rFonts w:eastAsiaTheme="minorEastAsia"/>
            <w:color w:val="E4002B"/>
            <w:u w:val="single"/>
          </w:rPr>
          <w:t>ART232</w:t>
        </w:r>
      </w:hyperlink>
      <w:r w:rsidR="009C41CF" w:rsidRPr="3A347AD1">
        <w:rPr>
          <w:rFonts w:eastAsiaTheme="minorEastAsia"/>
          <w:color w:val="000000" w:themeColor="text1"/>
        </w:rPr>
        <w:t xml:space="preserve"> - Printmaking (3)</w:t>
      </w:r>
    </w:p>
    <w:p w14:paraId="2C078E63" w14:textId="6B5545B3" w:rsidR="009101AE" w:rsidRDefault="00E953FE" w:rsidP="3A347AD1">
      <w:pPr>
        <w:numPr>
          <w:ilvl w:val="1"/>
          <w:numId w:val="1"/>
        </w:numPr>
        <w:shd w:val="clear" w:color="auto" w:fill="FFFFFF" w:themeFill="background1"/>
        <w:spacing w:after="75" w:line="240" w:lineRule="auto"/>
        <w:rPr>
          <w:rFonts w:eastAsiaTheme="minorEastAsia"/>
          <w:color w:val="000000" w:themeColor="text1"/>
        </w:rPr>
      </w:pPr>
      <w:hyperlink r:id="rId8" w:anchor="/courses/view/60a28e5685f2735a4b5b4949">
        <w:r w:rsidR="009C41CF" w:rsidRPr="3A347AD1">
          <w:rPr>
            <w:rFonts w:eastAsiaTheme="minorEastAsia"/>
            <w:color w:val="E4002B"/>
            <w:u w:val="single"/>
          </w:rPr>
          <w:t>ART235</w:t>
        </w:r>
      </w:hyperlink>
      <w:r w:rsidR="009C41CF" w:rsidRPr="3A347AD1">
        <w:rPr>
          <w:rFonts w:eastAsiaTheme="minorEastAsia"/>
          <w:color w:val="000000" w:themeColor="text1"/>
        </w:rPr>
        <w:t xml:space="preserve"> - Photography (3)</w:t>
      </w:r>
    </w:p>
    <w:sectPr w:rsidR="00910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A2FEF"/>
    <w:multiLevelType w:val="multilevel"/>
    <w:tmpl w:val="3A1A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15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38BF51"/>
    <w:rsid w:val="009101AE"/>
    <w:rsid w:val="009C41CF"/>
    <w:rsid w:val="00AD3F11"/>
    <w:rsid w:val="00E953FE"/>
    <w:rsid w:val="2538BF51"/>
    <w:rsid w:val="3A34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8BF51"/>
  <w15:chartTrackingRefBased/>
  <w15:docId w15:val="{16BFEDB4-9BA4-4B1E-812D-13855C3B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C4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ostburg.edu/academics/academic-catalog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ostburg.edu/academics/academic-catalog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rostburg.edu/academics/academic-catalogs.php" TargetMode="External"/><Relationship Id="rId5" Type="http://schemas.openxmlformats.org/officeDocument/2006/relationships/hyperlink" Target="https://www.frostburg.edu/academics/academic-catalogs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 Hardinger Brown</dc:creator>
  <cp:keywords/>
  <dc:description/>
  <cp:lastModifiedBy>Christie L Eichhorn</cp:lastModifiedBy>
  <cp:revision>2</cp:revision>
  <dcterms:created xsi:type="dcterms:W3CDTF">2024-10-09T19:09:00Z</dcterms:created>
  <dcterms:modified xsi:type="dcterms:W3CDTF">2024-10-09T19:09:00Z</dcterms:modified>
</cp:coreProperties>
</file>